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4.831924438476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2839085</wp:posOffset>
            </wp:positionH>
            <wp:positionV relativeFrom="paragraph">
              <wp:posOffset>0</wp:posOffset>
            </wp:positionV>
            <wp:extent cx="532130" cy="53213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3.612060546875" w:line="240" w:lineRule="auto"/>
        <w:ind w:left="4.10400390625" w:right="0" w:firstLine="0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142"/>
        </w:tabs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Ministero dell’Istruzione e del Merito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    ISTITUTO OMNICOMPRENSIVO DI ALANNO (PE)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Scuola dell’Infanzia, Primaria, Secondaria di Primo Grado,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Tecnico Tecnologico 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Agraria, Agroalimentare e Agroindustria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Professionale - Servizi per l’Agricoltura e lo Sviluppo Rurale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Sede legale: Via XX Settembre, 1 -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ALANNO (PE)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Tel. 085/8573102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C.F. 80014910683 – C. M. PEIC81200E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http://www.omnicomprensivoalanno.edu.it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univ. UFLCY8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2f5496"/>
            <w:u w:val="single"/>
            <w:rtl w:val="0"/>
          </w:rPr>
          <w:t xml:space="preserve">peic81200e@pec.istruzione.it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f5496"/>
          <w:rtl w:val="0"/>
        </w:rPr>
        <w:t xml:space="preserve"> 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2f5496"/>
            <w:u w:val="single"/>
            <w:rtl w:val="0"/>
          </w:rPr>
          <w:t xml:space="preserve">peic81200e@istruzione.it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3.612060546875" w:line="240" w:lineRule="auto"/>
        <w:ind w:left="4.10400390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Allegato 2b (compilato dal Team An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bullismo/per l’Emergenza)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5263671875" w:line="240" w:lineRule="auto"/>
        <w:ind w:left="0" w:right="120.25634765625" w:hanging="1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Valutazione approfondita dei casi di bullismo e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vittimizzazione.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3.937007874016" w:hanging="1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Nome del membro del Team che compila lo screening: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204724409448886" w:hanging="1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1. Data della segnalazione del caso di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mizzazione: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78759765625" w:line="240" w:lineRule="auto"/>
        <w:ind w:left="0" w:right="0" w:hanging="1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2. La persona che ha segnalato il caso era: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204724409448886" w:hanging="1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La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:----------------------------------------------------------------------------------------------------------------------------------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204724409448886" w:hanging="1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Un compagno della vi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 nome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—-------------------------------------------------------------------------------------------------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204724409448886" w:hanging="1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Madre/ Padre della viDma, nome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204724409448886" w:hanging="1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Insegnante, nome:------------------------------------------------------------------------------------------------------------------------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hanging="1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Altri:------------------------------------------------------------------------------------------------------------------------------------------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1271.4801025390625" w:hanging="1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3. Nome e ruolo della persona della scuola che ha compilato il modulo di segnalazione: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hanging="1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hanging="15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4.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, nome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classe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hanging="15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Altre vi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me, nome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classe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hanging="15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Altre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vittime,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nome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classe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hanging="15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5. Il bullo o i bulli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11.663970947265625" w:right="22.204724409448886" w:firstLine="6.9120025634765625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Nome: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: -------------------------------------------------------------------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Nome:--------------------------------------------------------- classe:--------------------------------------------------------------------  Nome:--------------------------------------------------------- classe :-------------------------------------------------------------------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11.663970947265625" w:right="22.204724409448886" w:firstLine="6.9120025634765625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11.663970947265625" w:right="22.204724409448886" w:firstLine="6.91200256347656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6. Che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tipo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di prepotenze sono accadute? Dare esempi concre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degli episodi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11.663970947265625" w:right="22.204724409448886" w:firstLine="6.91200256347656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6787109375" w:line="240" w:lineRule="auto"/>
        <w:ind w:left="10.79994201660156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7. In base alle informazioni raccolte, che tipo di bullismo è avvenuto?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1"/>
        <w:tblW w:w="9628.79997253418" w:type="dxa"/>
        <w:jc w:val="left"/>
        <w:tblInd w:w="0.4319763183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34.399948120117"/>
        <w:gridCol w:w="1694.4000244140625"/>
        <w:tblGridChange w:id="0">
          <w:tblGrid>
            <w:gridCol w:w="7934.399948120117"/>
            <w:gridCol w:w="1694.4000244140625"/>
          </w:tblGrid>
        </w:tblGridChange>
      </w:tblGrid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440216064453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È stato offeso, ridicolizzato e preso in giro in modo offensivo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440216064453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È stato ignorato completamente o escluso dal suo gruppo di amici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440216064453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È stato picchiato, ha ricevuto dei calci, o è stato spintonato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600097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Sono state messe in giro bugie/voci che hanno portato gli altri ad “odiarlo”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04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704055786132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Gli sono sta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presi dei soldi o altri effe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personali (o sono sta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ro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440216064453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È stato minacciato o obbligato a fare certe cose che non voleva fare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Hanno fa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bru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commen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o ges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sulla sua etnia, colore della pelle, religione,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24.70405578613281" w:firstLine="0"/>
              <w:rPr>
                <w:rFonts w:ascii="Calibri" w:cs="Calibri" w:eastAsia="Calibri" w:hAnsi="Calibri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orientamento sessuale o identità di genere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Ha subito delle offese o 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molestie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sessuali, a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tt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raverso 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highlight w:val="white"/>
                <w:rtl w:val="0"/>
              </w:rPr>
              <w:t xml:space="preserve">espressioni, gesti o atti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440216064453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È stato escluso da chat di gruppo, da gruppi WhatsApp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o da gruppi online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70405578613281" w:right="860.15380859375" w:firstLine="8.63998413085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Ha subito le prepotenze online tramite computer o smartphone con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messaggi  offensivi, post o fotografie 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su Facebook, su WhatsApp, Twitter, MySpace, Snapchat o tramite altri social media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.00000381469727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Ha subito appropriazione di informazioni personali e 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utilizzo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sotto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falsa </w:t>
            </w: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identità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della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131.4000701904297" w:firstLine="0"/>
              <w:rPr>
                <w:rFonts w:ascii="Calibri" w:cs="Calibri" w:eastAsia="Calibri" w:hAnsi="Calibri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propria password, account (e-mail, Facebook…), rubrica del cellulare… 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.00000381469727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440216064453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È stata postata una foto o video senza il consenso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87207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.131591796875" w:firstLine="9.0719604492187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8. Quante volte sono successi gli episodi di bullismo?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.131591796875" w:firstLine="9.07196044921875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.131591796875" w:firstLine="9.0719604492187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9. Quando è successo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l'ultimo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episodio di bullismo?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ind w:right="66.131591796875" w:firstLine="9.07196044921875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.131591796875" w:firstLine="9.07196044921875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.131591796875" w:firstLine="9.07196044921875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10.Da quanto tempo il bullismo va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avanti ?</w:t>
      </w:r>
    </w:p>
    <w:p w:rsidR="00000000" w:rsidDel="00000000" w:rsidP="00000000" w:rsidRDefault="00000000" w:rsidRPr="00000000" w14:paraId="00000046">
      <w:pPr>
        <w:widowControl w:val="0"/>
        <w:spacing w:line="240" w:lineRule="auto"/>
        <w:ind w:right="66.131591796875" w:firstLine="9.07196044921875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.131591796875" w:firstLine="9.07196044921875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7919616699218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11.Si sono verifica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episodi anche negli anni 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precedenti?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ind w:right="66.131591796875" w:firstLine="9.07196044921875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7919616699218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7919616699218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12. Sofferenza della vittima  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ind w:right="66.131591796875" w:firstLine="9.07196044921875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5.528564453125" w:line="240" w:lineRule="auto"/>
        <w:ind w:left="18.575973510742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vittima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presenta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2"/>
        <w:tblW w:w="9885.0" w:type="dxa"/>
        <w:jc w:val="left"/>
        <w:tblInd w:w="0.4319763183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2175"/>
        <w:gridCol w:w="2175"/>
        <w:gridCol w:w="2160"/>
        <w:tblGridChange w:id="0">
          <w:tblGrid>
            <w:gridCol w:w="3375"/>
            <w:gridCol w:w="2175"/>
            <w:gridCol w:w="2175"/>
            <w:gridCol w:w="2160"/>
          </w:tblGrid>
        </w:tblGridChange>
      </w:tblGrid>
      <w:tr>
        <w:trPr>
          <w:cantSplit w:val="0"/>
          <w:trHeight w:val="54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5437011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No 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28.5437011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Livello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87145996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Abbastanza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33.34350585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Livello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11621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Molto/spesso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33.34411621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Livello 3</w:t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4000701904297" w:right="239.49249267578125" w:hanging="6.048049926757812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Cambiamen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rispe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o a come era  prima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Ferite o dolori fisici non spiegabili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8720703125" w:right="320.126953125" w:firstLine="14.471969604492188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Paura di andare a scuola (non va  volen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eri)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84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8805847167969" w:right="130.3289794921875" w:firstLine="5.831985473632812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Chiede di 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ssere accompagnato - richiesta di  fare una strada diversa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Difficoltà relazionali con i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24.7040557861328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compagni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Isolamento /rifiuto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Bassa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autostima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400360107422" w:right="12.196044921875" w:hanging="3.888015747070312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Cambiamento nell’umore generale  (è più triste, depressa,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sola/ritirata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.9994506835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70405578613281" w:right="365.05584716796875" w:hanging="0.6479644775390625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Cambiamento 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omportamentale (mal di testa,  mal di  pancia, non mangia, non  dorme…)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.21850585937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Cambiamen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nota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dalla famiglia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Impotenza e difficoltà a reagire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1278076171875" w:line="240" w:lineRule="auto"/>
        <w:ind w:left="9.93598937988281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Gravità della situazione della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 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28.79997253418" w:type="dxa"/>
        <w:jc w:val="left"/>
        <w:tblInd w:w="0.4319763183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1.1998748779297"/>
        <w:gridCol w:w="3206.400146484375"/>
        <w:gridCol w:w="3211.199951171875"/>
        <w:tblGridChange w:id="0">
          <w:tblGrid>
            <w:gridCol w:w="3211.1998748779297"/>
            <w:gridCol w:w="3206.400146484375"/>
            <w:gridCol w:w="3211.199951171875"/>
          </w:tblGrid>
        </w:tblGridChange>
      </w:tblGrid>
      <w:tr>
        <w:trPr>
          <w:cantSplit w:val="0"/>
          <w:trHeight w:val="278.3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left="133.3440399169922" w:firstLine="0"/>
              <w:rPr>
                <w:rFonts w:ascii="Calibri" w:cs="Calibri" w:eastAsia="Calibri" w:hAnsi="Calibri"/>
                <w:sz w:val="21.600000381469727"/>
                <w:szCs w:val="21.600000381469727"/>
                <w:shd w:fill="29b95c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shd w:fill="29b95c" w:val="clear"/>
                <w:rtl w:val="0"/>
              </w:rPr>
              <w:t xml:space="preserve">Livello basso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128.54400634765625" w:firstLine="0"/>
              <w:rPr>
                <w:rFonts w:ascii="Calibri" w:cs="Calibri" w:eastAsia="Calibri" w:hAnsi="Calibri"/>
                <w:sz w:val="21.600000381469727"/>
                <w:szCs w:val="21.600000381469727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highlight w:val="yellow"/>
                <w:rtl w:val="0"/>
              </w:rPr>
              <w:t xml:space="preserve">Livello medio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133.3441162109375" w:firstLine="0"/>
              <w:rPr>
                <w:rFonts w:ascii="Calibri" w:cs="Calibri" w:eastAsia="Calibri" w:hAnsi="Calibri"/>
                <w:sz w:val="21.600000381469727"/>
                <w:szCs w:val="21.600000381469727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highlight w:val="red"/>
                <w:rtl w:val="0"/>
              </w:rPr>
              <w:t xml:space="preserve">Livello alto</w:t>
            </w:r>
          </w:p>
        </w:tc>
      </w:tr>
      <w:tr>
        <w:trPr>
          <w:cantSplit w:val="0"/>
          <w:trHeight w:val="8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124.70405578613281" w:right="530.6103515625" w:firstLine="8.639984130859375"/>
              <w:rPr>
                <w:rFonts w:ascii="Calibri" w:cs="Calibri" w:eastAsia="Calibri" w:hAnsi="Calibri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Presenza di tutte le risposte   con livello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119.9041748046875" w:right="121.80908203125" w:firstLine="8.63983154296875"/>
              <w:rPr>
                <w:rFonts w:ascii="Calibri" w:cs="Calibri" w:eastAsia="Calibri" w:hAnsi="Calibri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Presenza di almeno una risposta   con livello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124.7039794921875" w:right="171.531982421875" w:firstLine="8.64013671875"/>
              <w:rPr>
                <w:rFonts w:ascii="Calibri" w:cs="Calibri" w:eastAsia="Calibri" w:hAnsi="Calibri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.600000381469727"/>
                <w:szCs w:val="21.600000381469727"/>
                <w:rtl w:val="0"/>
              </w:rPr>
              <w:t xml:space="preserve">Presenza di almeno una risposta  con livello 3 </w:t>
            </w:r>
          </w:p>
        </w:tc>
      </w:tr>
    </w:tbl>
    <w:p w:rsidR="00000000" w:rsidDel="00000000" w:rsidP="00000000" w:rsidRDefault="00000000" w:rsidRPr="00000000" w14:paraId="0000008B">
      <w:pPr>
        <w:widowControl w:val="0"/>
        <w:spacing w:line="240" w:lineRule="auto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991943359375" w:right="0" w:firstLine="0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Sintomatologia del bullo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991943359375" w:right="0" w:firstLine="0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9919433593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bullo presenta </w:t>
      </w:r>
    </w:p>
    <w:tbl>
      <w:tblPr>
        <w:tblStyle w:val="Table4"/>
        <w:tblW w:w="9628.79997253418" w:type="dxa"/>
        <w:jc w:val="left"/>
        <w:tblInd w:w="0.4319763183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9.600143432617"/>
        <w:gridCol w:w="2126.400146484375"/>
        <w:gridCol w:w="2126.3995361328125"/>
        <w:gridCol w:w="2126.400146484375"/>
        <w:tblGridChange w:id="0">
          <w:tblGrid>
            <w:gridCol w:w="3249.600143432617"/>
            <w:gridCol w:w="2126.400146484375"/>
            <w:gridCol w:w="2126.3995361328125"/>
            <w:gridCol w:w="2126.400146484375"/>
          </w:tblGrid>
        </w:tblGridChange>
      </w:tblGrid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381103515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No 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33.34381103515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Livello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87145996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Abbastanza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33.34350585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Livello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11621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Molto/spesso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33.34411621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Livello 3</w:t>
            </w:r>
          </w:p>
        </w:tc>
      </w:tr>
      <w:tr>
        <w:trPr>
          <w:cantSplit w:val="0"/>
          <w:trHeight w:val="54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8720703125" w:right="421.331787109375" w:firstLine="6.4799499511718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Comportamen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di dominanza  verso  i pari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4000701904297" w:right="109.124755859375" w:hanging="6.048049926757812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Comportamen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che prendono di   mira i compagni più deboli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4000701904297" w:right="140.316162109375" w:firstLine="1.727981567382812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Uno status per cui gli altri  hanno  paura di lui/lei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.2005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Mancanza di paura e/o  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28515625" w:line="240" w:lineRule="auto"/>
              <w:ind w:left="131.40007019042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preoccupazione per le  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871093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conseguenze delle proprie azioni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02685546875" w:right="150.0146484375" w:firstLine="5.40000915527343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(se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rimproverato non dimostra   sensi di colpa)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3520202636718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Comportamen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che creano  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131.4000701904297" w:firstLine="0"/>
              <w:rPr>
                <w:rFonts w:ascii="Calibri" w:cs="Calibri" w:eastAsia="Calibri" w:hAnsi="Calibri"/>
                <w:b w:val="1"/>
                <w:sz w:val="21.600000381469727"/>
                <w:szCs w:val="21.6000003814697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pericolo per gli altri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Cambiamen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nota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.600000381469727"/>
                <w:szCs w:val="21.600000381469727"/>
                <w:rtl w:val="0"/>
              </w:rPr>
              <w:t xml:space="preserve">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 dalla famiglia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Gravità della situazione del bullo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79997253418" w:type="dxa"/>
        <w:jc w:val="left"/>
        <w:tblInd w:w="0.4319763183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1.1998748779297"/>
        <w:gridCol w:w="3206.400146484375"/>
        <w:gridCol w:w="3211.199951171875"/>
        <w:tblGridChange w:id="0">
          <w:tblGrid>
            <w:gridCol w:w="3211.1998748779297"/>
            <w:gridCol w:w="3206.400146484375"/>
            <w:gridCol w:w="3211.199951171875"/>
          </w:tblGrid>
        </w:tblGridChange>
      </w:tblGrid>
      <w:tr>
        <w:trPr>
          <w:cantSplit w:val="0"/>
          <w:trHeight w:val="278.3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0399169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29b95c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29b95c" w:val="clear"/>
                <w:vertAlign w:val="baseline"/>
                <w:rtl w:val="0"/>
              </w:rPr>
              <w:t xml:space="preserve">Livello basso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544006347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highlight w:val="yellow"/>
                <w:u w:val="none"/>
                <w:vertAlign w:val="baseline"/>
                <w:rtl w:val="0"/>
              </w:rPr>
              <w:t xml:space="preserve">Livello medio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44116210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highlight w:val="red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highlight w:val="red"/>
                <w:u w:val="none"/>
                <w:vertAlign w:val="baseline"/>
                <w:rtl w:val="0"/>
              </w:rPr>
              <w:t xml:space="preserve">Livello alto</w:t>
            </w:r>
          </w:p>
        </w:tc>
      </w:tr>
      <w:tr>
        <w:trPr>
          <w:cantSplit w:val="0"/>
          <w:trHeight w:val="8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70405578613281" w:right="530.6103515625" w:firstLine="8.63998413085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Presenza di tu\e le risposte   con livello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9041748046875" w:right="121.80908203125" w:firstLine="8.6398315429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Presenza di almeno una risposta   con livello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7039794921875" w:right="171.531982421875" w:firstLine="8.6401367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.600000381469727"/>
                <w:szCs w:val="21.600000381469727"/>
                <w:u w:val="none"/>
                <w:shd w:fill="auto" w:val="clear"/>
                <w:vertAlign w:val="baseline"/>
                <w:rtl w:val="0"/>
              </w:rPr>
              <w:t xml:space="preserve">Presenza di almeno una risposta  con livello 3 </w:t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3.612060546875" w:line="240" w:lineRule="auto"/>
        <w:ind w:left="18.791961669921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13. Fenomenologia del bullismo: il gruppo e il contesto.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12841796875" w:line="240" w:lineRule="auto"/>
        <w:ind w:left="9.935989379882812" w:right="-119.52755905511651" w:firstLine="8.63998413085937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Da quan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compagni è sostenuto il bullo?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12841796875" w:line="240" w:lineRule="auto"/>
        <w:ind w:left="0" w:right="22.20472440944888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li studen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che sostengono a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vamente il bullo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35989379882812" w:right="22.204724409448886" w:firstLine="8.63998413085937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 :-----------------------------------------------------------Classe;:-------------------------------------------------------------</w:t>
      </w:r>
    </w:p>
    <w:p w:rsidR="00000000" w:rsidDel="00000000" w:rsidP="00000000" w:rsidRDefault="00000000" w:rsidRPr="00000000" w14:paraId="000000C7">
      <w:pPr>
        <w:widowControl w:val="0"/>
        <w:spacing w:before="0" w:line="240" w:lineRule="auto"/>
        <w:ind w:left="9.935989379882812" w:right="22.204724409448886" w:firstLine="8.639984130859375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 :-----------------------------------------------------------Classe;:-------------------------------------------------------------</w:t>
      </w:r>
    </w:p>
    <w:p w:rsidR="00000000" w:rsidDel="00000000" w:rsidP="00000000" w:rsidRDefault="00000000" w:rsidRPr="00000000" w14:paraId="000000C8">
      <w:pPr>
        <w:widowControl w:val="0"/>
        <w:spacing w:before="0" w:line="240" w:lineRule="auto"/>
        <w:ind w:left="9.935989379882812" w:right="22.204724409448886" w:firstLine="8.639984130859375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 :-----------------------------------------------------------Classe;:-------------------------------------------------------------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35989379882812" w:right="22.204724409448886" w:firstLine="8.63998413085937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35989379882812" w:right="-119.52755905511651" w:firstLine="0.8639526367187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Quan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compagni supportano la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vittima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o potrebbero farlo?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35989379882812" w:right="430.545654296875" w:firstLine="0.863952636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Gli studen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che possono sostenere la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vittima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(nome, classe)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35989379882812" w:right="430.545654296875" w:firstLine="0.86395263671875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Nome:-----------------------------------------------------------Classe;:-------------------------------------------------------------</w:t>
      </w:r>
    </w:p>
    <w:p w:rsidR="00000000" w:rsidDel="00000000" w:rsidP="00000000" w:rsidRDefault="00000000" w:rsidRPr="00000000" w14:paraId="000000CD">
      <w:pPr>
        <w:widowControl w:val="0"/>
        <w:spacing w:line="240" w:lineRule="auto"/>
        <w:ind w:left="9.935989379882812" w:right="22.204724409448886" w:firstLine="8.639984130859375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 :-----------------------------------------------------------Classe;:-------------------------------------------------------------</w:t>
      </w:r>
    </w:p>
    <w:p w:rsidR="00000000" w:rsidDel="00000000" w:rsidP="00000000" w:rsidRDefault="00000000" w:rsidRPr="00000000" w14:paraId="000000CE">
      <w:pPr>
        <w:widowControl w:val="0"/>
        <w:spacing w:line="240" w:lineRule="auto"/>
        <w:ind w:left="9.935989379882812" w:right="22.204724409448886" w:firstLine="8.639984130859375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 :-----------------------------------------------------------Classe;:-------------------------------------------------------------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35989379882812" w:right="430.545654296875" w:firstLine="0.863952636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781494140625" w:line="240" w:lineRule="auto"/>
        <w:ind w:left="0" w:right="620.73364257812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Gli insegnan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del team docente/consiglio di classe sono intervenu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in qualche modo?  </w:t>
      </w:r>
    </w:p>
    <w:p w:rsidR="00000000" w:rsidDel="00000000" w:rsidP="00000000" w:rsidRDefault="00000000" w:rsidRPr="00000000" w14:paraId="000000D1">
      <w:pPr>
        <w:widowControl w:val="0"/>
        <w:spacing w:line="240" w:lineRule="auto"/>
        <w:ind w:right="66.131591796875" w:firstLine="9.07196044921875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781494140625" w:line="240" w:lineRule="auto"/>
        <w:ind w:left="0" w:right="620.733642578125" w:firstLine="0"/>
        <w:jc w:val="both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775390625" w:line="240" w:lineRule="auto"/>
        <w:ind w:left="0" w:right="564.28161621093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La famiglia o altri adul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hanno cercato di intervenire?   </w:t>
      </w:r>
    </w:p>
    <w:p w:rsidR="00000000" w:rsidDel="00000000" w:rsidP="00000000" w:rsidRDefault="00000000" w:rsidRPr="00000000" w14:paraId="000000D4">
      <w:pPr>
        <w:widowControl w:val="0"/>
        <w:spacing w:line="240" w:lineRule="auto"/>
        <w:ind w:right="66.131591796875" w:firstLine="9.07196044921875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775390625" w:line="240" w:lineRule="auto"/>
        <w:ind w:left="0" w:right="564.2816162109375" w:firstLine="0"/>
        <w:jc w:val="left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22.204724409448886" w:firstLine="0"/>
        <w:jc w:val="left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La famiglia ha chiesto aiuto?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09619140625" w:line="240" w:lineRule="auto"/>
        <w:ind w:left="0" w:right="564.453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782592773437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173.6007690429688" w:top="1137.59765625" w:left="1141.968002319336" w:right="1109.46533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eic81200e@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omnicomprensivoalanno.edu.it/" TargetMode="External"/><Relationship Id="rId8" Type="http://schemas.openxmlformats.org/officeDocument/2006/relationships/hyperlink" Target="mailto:peic812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